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89"/>
        <w:tblW w:w="15444" w:type="dxa"/>
        <w:tblLook w:val="04A0" w:firstRow="1" w:lastRow="0" w:firstColumn="1" w:lastColumn="0" w:noHBand="0" w:noVBand="1"/>
      </w:tblPr>
      <w:tblGrid>
        <w:gridCol w:w="773"/>
        <w:gridCol w:w="4245"/>
        <w:gridCol w:w="5095"/>
        <w:gridCol w:w="5331"/>
      </w:tblGrid>
      <w:tr w:rsidR="00546D51" w:rsidTr="00546D51">
        <w:trPr>
          <w:cantSplit/>
          <w:trHeight w:val="1134"/>
        </w:trPr>
        <w:tc>
          <w:tcPr>
            <w:tcW w:w="773" w:type="dxa"/>
            <w:textDirection w:val="btLr"/>
          </w:tcPr>
          <w:p w:rsidR="00546D51" w:rsidRDefault="00546D51" w:rsidP="00546D51">
            <w:pPr>
              <w:ind w:left="113" w:right="113"/>
            </w:pPr>
            <w:r w:rsidRPr="007837AA">
              <w:rPr>
                <w:sz w:val="44"/>
              </w:rPr>
              <w:t>Year</w:t>
            </w:r>
            <w:r>
              <w:t xml:space="preserve"> </w:t>
            </w:r>
          </w:p>
        </w:tc>
        <w:tc>
          <w:tcPr>
            <w:tcW w:w="4245" w:type="dxa"/>
          </w:tcPr>
          <w:p w:rsidR="00546D51" w:rsidRDefault="00546D51" w:rsidP="00546D51">
            <w:pPr>
              <w:jc w:val="center"/>
              <w:rPr>
                <w:sz w:val="36"/>
              </w:rPr>
            </w:pPr>
            <w:r w:rsidRPr="007837AA">
              <w:rPr>
                <w:sz w:val="36"/>
              </w:rPr>
              <w:t xml:space="preserve">Autumn </w:t>
            </w:r>
            <w:r>
              <w:rPr>
                <w:sz w:val="36"/>
              </w:rPr>
              <w:t>Term</w:t>
            </w:r>
          </w:p>
          <w:p w:rsidR="00546D51" w:rsidRPr="00587DDB" w:rsidRDefault="00546D51" w:rsidP="00546D51">
            <w:pPr>
              <w:jc w:val="center"/>
              <w:rPr>
                <w:sz w:val="24"/>
              </w:rPr>
            </w:pPr>
            <w:r w:rsidRPr="00587DDB">
              <w:rPr>
                <w:sz w:val="24"/>
              </w:rPr>
              <w:t>Topic Theme</w:t>
            </w:r>
          </w:p>
          <w:p w:rsidR="00546D51" w:rsidRPr="00587DDB" w:rsidRDefault="00546D51" w:rsidP="00546D51">
            <w:pPr>
              <w:jc w:val="center"/>
              <w:rPr>
                <w:sz w:val="24"/>
              </w:rPr>
            </w:pPr>
            <w:r w:rsidRPr="00587DDB">
              <w:rPr>
                <w:sz w:val="24"/>
              </w:rPr>
              <w:t>Art Type</w:t>
            </w:r>
          </w:p>
          <w:p w:rsidR="00546D51" w:rsidRPr="007837AA" w:rsidRDefault="00546D51" w:rsidP="00546D51">
            <w:pPr>
              <w:jc w:val="center"/>
              <w:rPr>
                <w:sz w:val="36"/>
              </w:rPr>
            </w:pPr>
            <w:r w:rsidRPr="00587DDB">
              <w:rPr>
                <w:sz w:val="24"/>
              </w:rPr>
              <w:t>Artist</w:t>
            </w:r>
            <w:r>
              <w:rPr>
                <w:sz w:val="24"/>
              </w:rPr>
              <w:t>/Influence</w:t>
            </w:r>
          </w:p>
        </w:tc>
        <w:tc>
          <w:tcPr>
            <w:tcW w:w="5095" w:type="dxa"/>
          </w:tcPr>
          <w:p w:rsidR="00546D51" w:rsidRDefault="00546D51" w:rsidP="00546D51">
            <w:pPr>
              <w:jc w:val="center"/>
              <w:rPr>
                <w:sz w:val="36"/>
              </w:rPr>
            </w:pPr>
            <w:r w:rsidRPr="007837AA">
              <w:rPr>
                <w:sz w:val="36"/>
              </w:rPr>
              <w:t xml:space="preserve">Spring </w:t>
            </w:r>
            <w:r>
              <w:rPr>
                <w:sz w:val="36"/>
              </w:rPr>
              <w:t>Term</w:t>
            </w:r>
          </w:p>
          <w:p w:rsidR="00546D51" w:rsidRPr="00587DDB" w:rsidRDefault="00546D51" w:rsidP="00546D51">
            <w:pPr>
              <w:jc w:val="center"/>
              <w:rPr>
                <w:sz w:val="24"/>
              </w:rPr>
            </w:pPr>
            <w:r w:rsidRPr="00587DDB">
              <w:rPr>
                <w:sz w:val="24"/>
              </w:rPr>
              <w:t>Topic Theme</w:t>
            </w:r>
          </w:p>
          <w:p w:rsidR="00546D51" w:rsidRPr="00587DDB" w:rsidRDefault="00546D51" w:rsidP="00546D51">
            <w:pPr>
              <w:jc w:val="center"/>
              <w:rPr>
                <w:sz w:val="24"/>
              </w:rPr>
            </w:pPr>
            <w:r w:rsidRPr="00587DDB">
              <w:rPr>
                <w:sz w:val="24"/>
              </w:rPr>
              <w:t>Art Type</w:t>
            </w:r>
          </w:p>
          <w:p w:rsidR="00546D51" w:rsidRPr="007837AA" w:rsidRDefault="00546D51" w:rsidP="00546D51">
            <w:pPr>
              <w:jc w:val="center"/>
              <w:rPr>
                <w:sz w:val="36"/>
              </w:rPr>
            </w:pPr>
            <w:r w:rsidRPr="00587DDB">
              <w:rPr>
                <w:sz w:val="24"/>
              </w:rPr>
              <w:t>Artist</w:t>
            </w:r>
            <w:r>
              <w:rPr>
                <w:sz w:val="24"/>
              </w:rPr>
              <w:t>/Influence</w:t>
            </w:r>
          </w:p>
        </w:tc>
        <w:tc>
          <w:tcPr>
            <w:tcW w:w="5331" w:type="dxa"/>
          </w:tcPr>
          <w:p w:rsidR="00546D51" w:rsidRDefault="00546D51" w:rsidP="00546D51">
            <w:pPr>
              <w:jc w:val="center"/>
              <w:rPr>
                <w:sz w:val="36"/>
              </w:rPr>
            </w:pPr>
            <w:r w:rsidRPr="007837AA">
              <w:rPr>
                <w:sz w:val="36"/>
              </w:rPr>
              <w:t xml:space="preserve">Summer </w:t>
            </w:r>
            <w:r>
              <w:rPr>
                <w:sz w:val="36"/>
              </w:rPr>
              <w:t>Term</w:t>
            </w:r>
          </w:p>
          <w:p w:rsidR="00546D51" w:rsidRPr="00587DDB" w:rsidRDefault="00546D51" w:rsidP="00546D51">
            <w:pPr>
              <w:jc w:val="center"/>
              <w:rPr>
                <w:sz w:val="24"/>
              </w:rPr>
            </w:pPr>
            <w:r w:rsidRPr="00587DDB">
              <w:rPr>
                <w:sz w:val="24"/>
              </w:rPr>
              <w:t>Topic Theme</w:t>
            </w:r>
          </w:p>
          <w:p w:rsidR="00546D51" w:rsidRPr="00587DDB" w:rsidRDefault="00546D51" w:rsidP="00546D51">
            <w:pPr>
              <w:jc w:val="center"/>
              <w:rPr>
                <w:sz w:val="24"/>
              </w:rPr>
            </w:pPr>
            <w:r w:rsidRPr="00587DDB">
              <w:rPr>
                <w:sz w:val="24"/>
              </w:rPr>
              <w:t>Art Type</w:t>
            </w:r>
          </w:p>
          <w:p w:rsidR="00546D51" w:rsidRPr="007837AA" w:rsidRDefault="00546D51" w:rsidP="00546D51">
            <w:pPr>
              <w:jc w:val="center"/>
              <w:rPr>
                <w:sz w:val="36"/>
              </w:rPr>
            </w:pPr>
            <w:r w:rsidRPr="00587DDB">
              <w:rPr>
                <w:sz w:val="24"/>
              </w:rPr>
              <w:t>Artist</w:t>
            </w:r>
            <w:r>
              <w:rPr>
                <w:sz w:val="24"/>
              </w:rPr>
              <w:t>/Influence</w:t>
            </w:r>
          </w:p>
        </w:tc>
      </w:tr>
      <w:tr w:rsidR="00546D51" w:rsidTr="00546D51">
        <w:trPr>
          <w:trHeight w:val="936"/>
        </w:trPr>
        <w:tc>
          <w:tcPr>
            <w:tcW w:w="773" w:type="dxa"/>
          </w:tcPr>
          <w:p w:rsidR="00546D51" w:rsidRPr="007837AA" w:rsidRDefault="00546D51" w:rsidP="00546D51">
            <w:pPr>
              <w:rPr>
                <w:sz w:val="72"/>
              </w:rPr>
            </w:pPr>
            <w:r w:rsidRPr="007837AA">
              <w:rPr>
                <w:sz w:val="72"/>
              </w:rPr>
              <w:t>1</w:t>
            </w:r>
          </w:p>
        </w:tc>
        <w:tc>
          <w:tcPr>
            <w:tcW w:w="4245" w:type="dxa"/>
          </w:tcPr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</w:t>
            </w: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hy do we remember the fifth of November?  Painting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– Colour Mixing/Mark Making</w:t>
            </w:r>
          </w:p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Fireworks</w:t>
            </w:r>
          </w:p>
          <w:p w:rsidR="00546D51" w:rsidRPr="00BF51AD" w:rsidRDefault="00546D51" w:rsidP="00546D51">
            <w:pPr>
              <w:jc w:val="center"/>
            </w:pPr>
          </w:p>
        </w:tc>
        <w:tc>
          <w:tcPr>
            <w:tcW w:w="5095" w:type="dxa"/>
          </w:tcPr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</w:t>
            </w: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here do different animals live? </w:t>
            </w:r>
          </w:p>
          <w:p w:rsidR="00546D51" w:rsidRPr="00BF51AD" w:rsidRDefault="00546D51" w:rsidP="00546D51">
            <w:pPr>
              <w:jc w:val="center"/>
            </w:pP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Drawing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– Observational Drawing</w:t>
            </w:r>
          </w:p>
        </w:tc>
        <w:tc>
          <w:tcPr>
            <w:tcW w:w="5331" w:type="dxa"/>
          </w:tcPr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</w:t>
            </w: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hat will we see on our journey around the world?</w:t>
            </w:r>
          </w:p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Sculpture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:rsidR="00546D51" w:rsidRPr="00BF51AD" w:rsidRDefault="00546D51" w:rsidP="00546D51">
            <w:pPr>
              <w:jc w:val="center"/>
            </w:pPr>
            <w:r>
              <w:t>Andy Goldsworthy</w:t>
            </w:r>
          </w:p>
        </w:tc>
      </w:tr>
      <w:tr w:rsidR="00546D51" w:rsidTr="00546D51">
        <w:trPr>
          <w:trHeight w:val="979"/>
        </w:trPr>
        <w:tc>
          <w:tcPr>
            <w:tcW w:w="773" w:type="dxa"/>
          </w:tcPr>
          <w:p w:rsidR="00546D51" w:rsidRPr="007837AA" w:rsidRDefault="00546D51" w:rsidP="00546D51">
            <w:pPr>
              <w:rPr>
                <w:sz w:val="72"/>
              </w:rPr>
            </w:pPr>
            <w:r w:rsidRPr="007837AA">
              <w:rPr>
                <w:sz w:val="72"/>
              </w:rPr>
              <w:t>2</w:t>
            </w:r>
          </w:p>
        </w:tc>
        <w:tc>
          <w:tcPr>
            <w:tcW w:w="4245" w:type="dxa"/>
          </w:tcPr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</w:t>
            </w: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reat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</w:t>
            </w: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ire of London </w:t>
            </w:r>
          </w:p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</w:t>
            </w: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rawing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– blending pastels</w:t>
            </w:r>
          </w:p>
          <w:p w:rsidR="00546D51" w:rsidRPr="00BF51AD" w:rsidRDefault="00546D51" w:rsidP="00546D51">
            <w:pPr>
              <w:jc w:val="center"/>
            </w:pPr>
            <w:r>
              <w:t>St Paul’s Cathedral Great Fire of London</w:t>
            </w:r>
          </w:p>
        </w:tc>
        <w:tc>
          <w:tcPr>
            <w:tcW w:w="5095" w:type="dxa"/>
          </w:tcPr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</w:t>
            </w: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here does our food come from? </w:t>
            </w:r>
          </w:p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Painting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– observational/collage composition</w:t>
            </w:r>
          </w:p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Giuseppe Arcimboldo</w:t>
            </w:r>
          </w:p>
          <w:p w:rsidR="00546D51" w:rsidRPr="00BF51AD" w:rsidRDefault="00546D51" w:rsidP="00546D51">
            <w:pPr>
              <w:jc w:val="center"/>
            </w:pPr>
          </w:p>
        </w:tc>
        <w:tc>
          <w:tcPr>
            <w:tcW w:w="5331" w:type="dxa"/>
          </w:tcPr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</w:t>
            </w: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hat are the seven wonders of the world? </w:t>
            </w:r>
          </w:p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Sculpture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- Assemblage</w:t>
            </w:r>
          </w:p>
          <w:p w:rsidR="00546D51" w:rsidRPr="00BF51AD" w:rsidRDefault="00546D51" w:rsidP="00546D51">
            <w:pPr>
              <w:jc w:val="center"/>
            </w:pPr>
          </w:p>
        </w:tc>
      </w:tr>
      <w:tr w:rsidR="00546D51" w:rsidTr="00546D51">
        <w:trPr>
          <w:trHeight w:val="936"/>
        </w:trPr>
        <w:tc>
          <w:tcPr>
            <w:tcW w:w="773" w:type="dxa"/>
          </w:tcPr>
          <w:p w:rsidR="00546D51" w:rsidRPr="007837AA" w:rsidRDefault="00546D51" w:rsidP="00546D51">
            <w:pPr>
              <w:rPr>
                <w:sz w:val="72"/>
              </w:rPr>
            </w:pPr>
            <w:r w:rsidRPr="007837AA">
              <w:rPr>
                <w:sz w:val="72"/>
              </w:rPr>
              <w:t>3</w:t>
            </w:r>
          </w:p>
        </w:tc>
        <w:tc>
          <w:tcPr>
            <w:tcW w:w="4245" w:type="dxa"/>
          </w:tcPr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Ancient Egypt</w:t>
            </w:r>
          </w:p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Painting – Modroc relief</w:t>
            </w:r>
          </w:p>
          <w:p w:rsidR="00546D51" w:rsidRPr="00994B83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Egyptian Art/Hieroglyphs </w:t>
            </w:r>
          </w:p>
        </w:tc>
        <w:tc>
          <w:tcPr>
            <w:tcW w:w="5095" w:type="dxa"/>
          </w:tcPr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Stone Age </w:t>
            </w:r>
          </w:p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Sculpture </w:t>
            </w:r>
          </w:p>
          <w:p w:rsidR="00546D51" w:rsidRPr="00BF51AD" w:rsidRDefault="00546D51" w:rsidP="00546D51">
            <w:pPr>
              <w:jc w:val="center"/>
            </w:pPr>
            <w:r>
              <w:t>Lion Man</w:t>
            </w:r>
          </w:p>
        </w:tc>
        <w:tc>
          <w:tcPr>
            <w:tcW w:w="5331" w:type="dxa"/>
          </w:tcPr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</w:t>
            </w: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hat’s it like beside the seaside?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Drawing – collage composition</w:t>
            </w:r>
          </w:p>
          <w:p w:rsidR="00546D51" w:rsidRPr="00BF51AD" w:rsidRDefault="00546D51" w:rsidP="00546D51">
            <w:pPr>
              <w:jc w:val="center"/>
            </w:pPr>
            <w:r>
              <w:t>Vintage Holiday Po</w:t>
            </w:r>
            <w:bookmarkStart w:id="0" w:name="_GoBack"/>
            <w:bookmarkEnd w:id="0"/>
            <w:r>
              <w:t>ster</w:t>
            </w:r>
          </w:p>
        </w:tc>
      </w:tr>
      <w:tr w:rsidR="00546D51" w:rsidTr="00546D51">
        <w:trPr>
          <w:trHeight w:val="936"/>
        </w:trPr>
        <w:tc>
          <w:tcPr>
            <w:tcW w:w="773" w:type="dxa"/>
          </w:tcPr>
          <w:p w:rsidR="00546D51" w:rsidRPr="007837AA" w:rsidRDefault="00546D51" w:rsidP="00546D51">
            <w:pPr>
              <w:rPr>
                <w:sz w:val="72"/>
              </w:rPr>
            </w:pPr>
            <w:r w:rsidRPr="007837AA">
              <w:rPr>
                <w:sz w:val="72"/>
              </w:rPr>
              <w:t>4</w:t>
            </w:r>
          </w:p>
        </w:tc>
        <w:tc>
          <w:tcPr>
            <w:tcW w:w="4245" w:type="dxa"/>
          </w:tcPr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C</w:t>
            </w: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an the earth shake, rattle and roll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?</w:t>
            </w:r>
          </w:p>
          <w:p w:rsidR="00546D51" w:rsidRPr="00741086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P</w:t>
            </w: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ainting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- </w:t>
            </w:r>
            <w:r w:rsidRPr="0074108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Water Colour</w:t>
            </w:r>
          </w:p>
          <w:p w:rsidR="00546D51" w:rsidRPr="00BF51AD" w:rsidRDefault="00546D51" w:rsidP="00546D51">
            <w:pPr>
              <w:jc w:val="center"/>
            </w:pPr>
            <w:r>
              <w:t>Joseph William Turner</w:t>
            </w:r>
          </w:p>
        </w:tc>
        <w:tc>
          <w:tcPr>
            <w:tcW w:w="5095" w:type="dxa"/>
          </w:tcPr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Great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British Road Trip </w:t>
            </w:r>
          </w:p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Sculpture</w:t>
            </w:r>
          </w:p>
          <w:p w:rsidR="00546D51" w:rsidRPr="00BF51AD" w:rsidRDefault="00546D51" w:rsidP="00546D51">
            <w:pPr>
              <w:jc w:val="center"/>
            </w:pPr>
            <w:r>
              <w:t>British Sculptors – i.e. Andy Goldsworthy</w:t>
            </w:r>
          </w:p>
        </w:tc>
        <w:tc>
          <w:tcPr>
            <w:tcW w:w="5331" w:type="dxa"/>
          </w:tcPr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</w:t>
            </w: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 it better to be a child n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ow than in the past? </w:t>
            </w:r>
          </w:p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Drawing - Pointillism</w:t>
            </w:r>
          </w:p>
          <w:p w:rsidR="00546D51" w:rsidRPr="00BF51AD" w:rsidRDefault="00546D51" w:rsidP="00546D51">
            <w:pPr>
              <w:jc w:val="center"/>
            </w:pPr>
            <w:r>
              <w:t>Georges Seurat</w:t>
            </w:r>
          </w:p>
        </w:tc>
      </w:tr>
      <w:tr w:rsidR="00546D51" w:rsidTr="00546D51">
        <w:trPr>
          <w:trHeight w:val="936"/>
        </w:trPr>
        <w:tc>
          <w:tcPr>
            <w:tcW w:w="773" w:type="dxa"/>
          </w:tcPr>
          <w:p w:rsidR="00546D51" w:rsidRPr="007837AA" w:rsidRDefault="00546D51" w:rsidP="00546D51">
            <w:pPr>
              <w:rPr>
                <w:sz w:val="72"/>
              </w:rPr>
            </w:pPr>
            <w:r w:rsidRPr="007837AA">
              <w:rPr>
                <w:sz w:val="72"/>
              </w:rPr>
              <w:t>5</w:t>
            </w:r>
          </w:p>
        </w:tc>
        <w:tc>
          <w:tcPr>
            <w:tcW w:w="4245" w:type="dxa"/>
          </w:tcPr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Space </w:t>
            </w:r>
          </w:p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Drawing</w:t>
            </w:r>
          </w:p>
          <w:p w:rsidR="00546D51" w:rsidRPr="00BF51AD" w:rsidRDefault="00546D51" w:rsidP="00546D51">
            <w:pPr>
              <w:jc w:val="center"/>
            </w:pPr>
            <w:r>
              <w:t>Peter Thorpe</w:t>
            </w:r>
          </w:p>
        </w:tc>
        <w:tc>
          <w:tcPr>
            <w:tcW w:w="5095" w:type="dxa"/>
          </w:tcPr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The Amazon </w:t>
            </w:r>
          </w:p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Painting</w:t>
            </w:r>
          </w:p>
          <w:p w:rsidR="00546D51" w:rsidRDefault="00546D51" w:rsidP="00546D51">
            <w:pPr>
              <w:jc w:val="center"/>
            </w:pPr>
            <w:r>
              <w:t>John Dyer</w:t>
            </w:r>
          </w:p>
          <w:p w:rsidR="00546D51" w:rsidRPr="00BF51AD" w:rsidRDefault="00546D51" w:rsidP="00546D51">
            <w:pPr>
              <w:jc w:val="center"/>
            </w:pPr>
            <w:proofErr w:type="spellStart"/>
            <w:r>
              <w:t>Nixiwaka</w:t>
            </w:r>
            <w:proofErr w:type="spellEnd"/>
            <w:r>
              <w:t xml:space="preserve"> </w:t>
            </w:r>
            <w:proofErr w:type="spellStart"/>
            <w:r>
              <w:t>Yawanawa</w:t>
            </w:r>
            <w:proofErr w:type="spellEnd"/>
          </w:p>
        </w:tc>
        <w:tc>
          <w:tcPr>
            <w:tcW w:w="5331" w:type="dxa"/>
          </w:tcPr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The Mayans</w:t>
            </w:r>
          </w:p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</w:t>
            </w: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culpture</w:t>
            </w:r>
          </w:p>
          <w:p w:rsidR="00546D51" w:rsidRPr="00994B83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t>Stele</w:t>
            </w:r>
          </w:p>
        </w:tc>
      </w:tr>
      <w:tr w:rsidR="00546D51" w:rsidTr="00546D51">
        <w:trPr>
          <w:trHeight w:val="936"/>
        </w:trPr>
        <w:tc>
          <w:tcPr>
            <w:tcW w:w="773" w:type="dxa"/>
          </w:tcPr>
          <w:p w:rsidR="00546D51" w:rsidRPr="007837AA" w:rsidRDefault="00546D51" w:rsidP="00546D51">
            <w:pPr>
              <w:rPr>
                <w:sz w:val="72"/>
              </w:rPr>
            </w:pPr>
            <w:r w:rsidRPr="007837AA">
              <w:rPr>
                <w:sz w:val="72"/>
              </w:rPr>
              <w:t>6</w:t>
            </w:r>
          </w:p>
        </w:tc>
        <w:tc>
          <w:tcPr>
            <w:tcW w:w="4245" w:type="dxa"/>
          </w:tcPr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WW</w:t>
            </w: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2</w:t>
            </w:r>
          </w:p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</w:t>
            </w: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rawing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- Portraits</w:t>
            </w:r>
          </w:p>
          <w:p w:rsidR="00546D51" w:rsidRPr="00BF51AD" w:rsidRDefault="00546D51" w:rsidP="00546D51">
            <w:pPr>
              <w:jc w:val="center"/>
            </w:pPr>
            <w:r>
              <w:t>Kathe Kollwitz</w:t>
            </w:r>
          </w:p>
        </w:tc>
        <w:tc>
          <w:tcPr>
            <w:tcW w:w="5095" w:type="dxa"/>
          </w:tcPr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</w:t>
            </w: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ncient Greece </w:t>
            </w:r>
          </w:p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</w:t>
            </w: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culpture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– Greek Pots</w:t>
            </w:r>
          </w:p>
          <w:p w:rsidR="00546D51" w:rsidRPr="00BF51AD" w:rsidRDefault="00546D51" w:rsidP="00546D51">
            <w:pPr>
              <w:jc w:val="center"/>
            </w:pPr>
            <w:r>
              <w:t>Pottery</w:t>
            </w:r>
          </w:p>
        </w:tc>
        <w:tc>
          <w:tcPr>
            <w:tcW w:w="5331" w:type="dxa"/>
          </w:tcPr>
          <w:p w:rsidR="00546D51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What will our world look like in the future?</w:t>
            </w:r>
          </w:p>
          <w:p w:rsidR="00546D51" w:rsidRPr="00741086" w:rsidRDefault="00546D51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P</w:t>
            </w:r>
            <w:r w:rsidRPr="00BF51A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ainting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– stencil art/</w:t>
            </w:r>
            <w:r>
              <w:t>Graffiti</w:t>
            </w:r>
          </w:p>
          <w:p w:rsidR="00546D51" w:rsidRPr="00BF51AD" w:rsidRDefault="00546D51" w:rsidP="00546D51">
            <w:pPr>
              <w:jc w:val="center"/>
            </w:pPr>
            <w:r>
              <w:t>Banksy</w:t>
            </w:r>
          </w:p>
        </w:tc>
      </w:tr>
    </w:tbl>
    <w:p w:rsidR="00A03906" w:rsidRPr="00BF51AD" w:rsidRDefault="00A03906" w:rsidP="00546D51"/>
    <w:sectPr w:rsidR="00A03906" w:rsidRPr="00BF51AD" w:rsidSect="00BF51A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D51" w:rsidRDefault="00546D51" w:rsidP="00546D51">
      <w:pPr>
        <w:spacing w:after="0" w:line="240" w:lineRule="auto"/>
      </w:pPr>
      <w:r>
        <w:separator/>
      </w:r>
    </w:p>
  </w:endnote>
  <w:endnote w:type="continuationSeparator" w:id="0">
    <w:p w:rsidR="00546D51" w:rsidRDefault="00546D51" w:rsidP="0054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D51" w:rsidRDefault="00546D51" w:rsidP="00546D51">
      <w:pPr>
        <w:spacing w:after="0" w:line="240" w:lineRule="auto"/>
      </w:pPr>
      <w:r>
        <w:separator/>
      </w:r>
    </w:p>
  </w:footnote>
  <w:footnote w:type="continuationSeparator" w:id="0">
    <w:p w:rsidR="00546D51" w:rsidRDefault="00546D51" w:rsidP="0054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51" w:rsidRDefault="00546D51">
    <w:pPr>
      <w:pStyle w:val="Header"/>
    </w:pPr>
    <w:r>
      <w:t>Art Overview – Ryders Green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5514"/>
    <w:multiLevelType w:val="hybridMultilevel"/>
    <w:tmpl w:val="E7600530"/>
    <w:lvl w:ilvl="0" w:tplc="B980F0B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AA27C5F"/>
    <w:multiLevelType w:val="hybridMultilevel"/>
    <w:tmpl w:val="11EE2198"/>
    <w:lvl w:ilvl="0" w:tplc="FE1AEB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AD"/>
    <w:rsid w:val="00546D51"/>
    <w:rsid w:val="00560AD1"/>
    <w:rsid w:val="0058767E"/>
    <w:rsid w:val="00587DDB"/>
    <w:rsid w:val="005E5E00"/>
    <w:rsid w:val="00741086"/>
    <w:rsid w:val="007837AA"/>
    <w:rsid w:val="0080583A"/>
    <w:rsid w:val="00994B83"/>
    <w:rsid w:val="00A03906"/>
    <w:rsid w:val="00B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09BA"/>
  <w15:chartTrackingRefBased/>
  <w15:docId w15:val="{047BE476-2394-4961-96C8-E1356764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51"/>
  </w:style>
  <w:style w:type="paragraph" w:styleId="Footer">
    <w:name w:val="footer"/>
    <w:basedOn w:val="Normal"/>
    <w:link w:val="FooterChar"/>
    <w:uiPriority w:val="99"/>
    <w:unhideWhenUsed/>
    <w:rsid w:val="00546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Allen</dc:creator>
  <cp:keywords/>
  <dc:description/>
  <cp:lastModifiedBy>Rebecca Allen</cp:lastModifiedBy>
  <cp:revision>2</cp:revision>
  <dcterms:created xsi:type="dcterms:W3CDTF">2022-11-23T14:58:00Z</dcterms:created>
  <dcterms:modified xsi:type="dcterms:W3CDTF">2022-11-23T14:58:00Z</dcterms:modified>
</cp:coreProperties>
</file>